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想要某物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would like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到达，达到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around the world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度数，度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点菜（短）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take one's order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流行的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popular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切碎（短）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cut up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19.到处，处处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everywhere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吹灭（短）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blow out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草莓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strawberry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受欢迎（短）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popular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轮到某人。。。（短）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It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turn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7.给某人带来某物（短）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bring sb. sth.= bring sth. to sb.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.玩传（接球）游戏（短）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play catch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8.想要去做某事（短）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would like to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23.野餐（短）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 picnic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9在......岁的时候（短）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the age of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与。。。不同（短）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different from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问大小，尺码（短）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what size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冲浪（短）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ride the waves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11.许愿（短）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a wish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26.为。。。感到骄傲（短）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proud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around the world</w:t>
            </w:r>
          </w:p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查找，查阅，向上看（短）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look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受......的欢迎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popular with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与。。。交流（短）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communicate 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n.特色菜；特价品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special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 努力做。。（短）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try to do...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1"/>
                <w:szCs w:val="21"/>
              </w:rPr>
              <w:t>15.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一碗。。。（短）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 bowl of...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尝试做。。。（短）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try doing...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16.包裹，包装；把。。装箱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package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36.解决 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solve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17.冷冻的 adj.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frozen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37.ingredient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原料，成分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18.结冰，冷冻 v.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freeze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38.精力，活力 n.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energy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19.即食的，立刻的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instant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39.精力充沛的 adj.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energetic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20.问题的解决方案（短）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the solution to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40.长期有效的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standing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II.词语运用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name is Li Hua. I'm a student from Luqiao </w:t>
      </w:r>
      <w:r>
        <w:rPr>
          <w:rFonts w:hint="default" w:ascii="Arial" w:hAnsi="Arial" w:eastAsia="黑体" w:cs="Arial"/>
          <w:sz w:val="24"/>
          <w:szCs w:val="24"/>
          <w:u w:val="single"/>
        </w:rPr>
        <w:t>M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4"/>
        </w:rPr>
        <w:t>School. It is in the ____________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4"/>
        </w:rPr>
        <w:t>(west) part of our city. Our school life is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黑体" w:cs="Arial"/>
          <w:sz w:val="24"/>
          <w:szCs w:val="24"/>
        </w:rPr>
        <w:t>(colour). We have lots of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4"/>
        </w:rPr>
        <w:t xml:space="preserve">(activity) after school. If you like playing basketball, you can </w:t>
      </w:r>
      <w:r>
        <w:rPr>
          <w:rFonts w:hint="default" w:ascii="Arial" w:hAnsi="Arial" w:eastAsia="黑体" w:cs="Arial"/>
          <w:sz w:val="24"/>
          <w:szCs w:val="24"/>
          <w:u w:val="single"/>
        </w:rPr>
        <w:t>j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4"/>
        </w:rPr>
        <w:t>the basketball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 xml:space="preserve"> club.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friend Wang Yan does </w:t>
      </w:r>
      <w:r>
        <w:rPr>
          <w:rFonts w:hint="default" w:ascii="Arial" w:hAnsi="Arial" w:eastAsia="黑体" w:cs="Arial"/>
          <w:sz w:val="24"/>
          <w:szCs w:val="24"/>
          <w:u w:val="single"/>
        </w:rPr>
        <w:t>w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in English. So she is a member </w:t>
      </w:r>
      <w:r>
        <w:rPr>
          <w:rFonts w:hint="default" w:ascii="Arial" w:hAnsi="Arial" w:eastAsia="黑体" w:cs="Arial"/>
          <w:sz w:val="24"/>
          <w:szCs w:val="24"/>
          <w:u w:val="single"/>
        </w:rPr>
        <w:t>o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sz w:val="24"/>
          <w:szCs w:val="24"/>
        </w:rPr>
        <w:t xml:space="preserve">the English club. She can </w:t>
      </w:r>
      <w:r>
        <w:rPr>
          <w:rFonts w:hint="default" w:ascii="Arial" w:hAnsi="Arial" w:eastAsia="黑体" w:cs="Arial"/>
          <w:sz w:val="24"/>
          <w:szCs w:val="24"/>
          <w:u w:val="single"/>
        </w:rPr>
        <w:t>i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</w:t>
      </w:r>
      <w:r>
        <w:rPr>
          <w:rFonts w:hint="default" w:ascii="Arial" w:hAnsi="Arial" w:eastAsia="黑体" w:cs="Arial"/>
          <w:sz w:val="24"/>
          <w:szCs w:val="24"/>
        </w:rPr>
        <w:t>her spoken English in the club. I enjoy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</w:t>
      </w:r>
      <w:r>
        <w:rPr>
          <w:rFonts w:hint="default" w:ascii="Arial" w:hAnsi="Arial" w:eastAsia="黑体" w:cs="Arial"/>
          <w:sz w:val="24"/>
          <w:szCs w:val="24"/>
        </w:rPr>
        <w:t>(play) football. So I want to join the football club. I think playing football can make me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黑体" w:cs="Arial"/>
          <w:sz w:val="24"/>
          <w:szCs w:val="24"/>
        </w:rPr>
        <w:t xml:space="preserve">(relax) and healthy.  </w:t>
      </w:r>
    </w:p>
    <w:p>
      <w:pPr>
        <w:pStyle w:val="2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答案：</w:t>
      </w:r>
    </w:p>
    <w:p>
      <w:pPr>
        <w:pStyle w:val="2"/>
        <w:ind w:firstLine="964" w:firstLineChars="400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1.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Middle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2.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western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3.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colourful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4.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activities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5.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join　</w:t>
      </w:r>
    </w:p>
    <w:p>
      <w:pPr>
        <w:pStyle w:val="2"/>
        <w:ind w:left="424" w:leftChars="202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6.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well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 xml:space="preserve">7.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of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8.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improve　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9.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playing　</w:t>
      </w:r>
      <w:r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  <w:t>1</w:t>
      </w:r>
      <w:r>
        <w:rPr>
          <w:rFonts w:hint="default" w:ascii="Arial" w:hAnsi="Arial" w:eastAsia="黑体" w:cs="Arial"/>
          <w:b/>
          <w:sz w:val="24"/>
          <w:szCs w:val="24"/>
          <w:highlight w:val="yellow"/>
        </w:rPr>
        <w:t>0.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relaxed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81E045"/>
    <w:multiLevelType w:val="singleLevel"/>
    <w:tmpl w:val="7381E045"/>
    <w:lvl w:ilvl="0" w:tentative="0">
      <w:start w:val="30"/>
      <w:numFmt w:val="decimal"/>
      <w:suff w:val="space"/>
      <w:lvlText w:val="%1."/>
      <w:lvlJc w:val="left"/>
      <w:rPr>
        <w:rFonts w:hint="default"/>
        <w:highligh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8EB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A0772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5A451C"/>
    <w:rsid w:val="0D626332"/>
    <w:rsid w:val="0D707408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13DD2"/>
    <w:rsid w:val="16ED5C08"/>
    <w:rsid w:val="17C317AF"/>
    <w:rsid w:val="17D34C2A"/>
    <w:rsid w:val="17D93829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1256FF"/>
    <w:rsid w:val="39245BEA"/>
    <w:rsid w:val="3A487C78"/>
    <w:rsid w:val="3BBA3652"/>
    <w:rsid w:val="3C06678D"/>
    <w:rsid w:val="3C826277"/>
    <w:rsid w:val="3CC85743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974490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37056E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7F30FA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7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2021-05-27T01:01:07Z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8FF791D7219A40DA9CD137F2993519BC</vt:lpwstr>
  </property>
</Properties>
</file>